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8943" w14:textId="51EF60A9" w:rsidR="000A23F0" w:rsidRPr="00A37802" w:rsidRDefault="001D6A64" w:rsidP="000A23F0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B71D02">
        <w:rPr>
          <w:rFonts w:ascii="Goudy Old Style" w:hAnsi="Goudy Old Style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59FE11" wp14:editId="68573C7F">
                <wp:simplePos x="0" y="0"/>
                <wp:positionH relativeFrom="column">
                  <wp:posOffset>3430621</wp:posOffset>
                </wp:positionH>
                <wp:positionV relativeFrom="paragraph">
                  <wp:posOffset>-311285</wp:posOffset>
                </wp:positionV>
                <wp:extent cx="3162503" cy="680936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503" cy="68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361A8" w14:textId="2FD64BF5" w:rsidR="00B71D02" w:rsidRPr="001D6A64" w:rsidRDefault="00B71D02" w:rsidP="00B71D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D6A6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Lampiran </w:t>
                            </w:r>
                            <w:r w:rsidR="001D6A64" w:rsidRPr="001D6A6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XXV. Pengumuman Sekretaris Jenderal</w:t>
                            </w:r>
                          </w:p>
                          <w:p w14:paraId="54C0C529" w14:textId="5CE7F993" w:rsidR="001D6A64" w:rsidRPr="00863C42" w:rsidRDefault="001D6A64" w:rsidP="001D6A6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63C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Nomor</w:t>
                            </w:r>
                            <w:r w:rsidRPr="00863C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: </w:t>
                            </w:r>
                            <w:r w:rsidR="004D17B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964</w:t>
                            </w:r>
                            <w:r w:rsidRPr="00863C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/KP.01/SJ/08/2024</w:t>
                            </w:r>
                          </w:p>
                          <w:p w14:paraId="0258AAB6" w14:textId="77777777" w:rsidR="001D6A64" w:rsidRPr="00863C42" w:rsidRDefault="001D6A64" w:rsidP="001D6A6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63C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Tanggal: 19 Agustus 2024</w:t>
                            </w:r>
                          </w:p>
                          <w:p w14:paraId="26BABFAF" w14:textId="77777777" w:rsidR="001D6A64" w:rsidRPr="001D6A64" w:rsidRDefault="001D6A64" w:rsidP="00B71D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9FE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0.15pt;margin-top:-24.5pt;width:249pt;height:5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" filled="f" stroked="f">
                <v:textbox>
                  <w:txbxContent>
                    <w:p w14:paraId="179361A8" w14:textId="2FD64BF5" w:rsidR="00B71D02" w:rsidRPr="001D6A64" w:rsidRDefault="00B71D02" w:rsidP="00B71D0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D6A6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Lampiran </w:t>
                      </w:r>
                      <w:r w:rsidR="001D6A64" w:rsidRPr="001D6A6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XXV. Pengumuman Sekretaris Jenderal</w:t>
                      </w:r>
                    </w:p>
                    <w:p w14:paraId="54C0C529" w14:textId="5CE7F993" w:rsidR="001D6A64" w:rsidRPr="00863C42" w:rsidRDefault="001D6A64" w:rsidP="001D6A64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863C4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Nomor</w:t>
                      </w:r>
                      <w:r w:rsidRPr="00863C4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  <w:t xml:space="preserve">: </w:t>
                      </w:r>
                      <w:r w:rsidR="004D17B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964</w:t>
                      </w:r>
                      <w:r w:rsidRPr="00863C4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/KP.01/SJ/08/2024</w:t>
                      </w:r>
                    </w:p>
                    <w:p w14:paraId="0258AAB6" w14:textId="77777777" w:rsidR="001D6A64" w:rsidRPr="00863C42" w:rsidRDefault="001D6A64" w:rsidP="001D6A64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863C4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Tanggal: 19 Agustus 2024</w:t>
                      </w:r>
                    </w:p>
                    <w:p w14:paraId="26BABFAF" w14:textId="77777777" w:rsidR="001D6A64" w:rsidRPr="001D6A64" w:rsidRDefault="001D6A64" w:rsidP="00B71D0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n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757DDF" w14:textId="77777777" w:rsidR="000A23F0" w:rsidRPr="00A37802" w:rsidRDefault="000A23F0" w:rsidP="000A23F0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</w:p>
    <w:p w14:paraId="02AAF69D" w14:textId="41B4D8D6" w:rsidR="00B71D02" w:rsidRPr="00B71D02" w:rsidRDefault="00B71D02" w:rsidP="00425407">
      <w:pPr>
        <w:jc w:val="center"/>
        <w:rPr>
          <w:rFonts w:ascii="Goudy Old Style" w:hAnsi="Goudy Old Style"/>
          <w:b/>
        </w:rPr>
      </w:pPr>
    </w:p>
    <w:p w14:paraId="73C38EFE" w14:textId="77777777" w:rsidR="00425407" w:rsidRPr="003C63FE" w:rsidRDefault="00425407" w:rsidP="00B71D02">
      <w:pPr>
        <w:jc w:val="center"/>
        <w:rPr>
          <w:rFonts w:ascii="Arial" w:hAnsi="Arial" w:cs="Arial"/>
          <w:b/>
          <w:sz w:val="20"/>
          <w:szCs w:val="20"/>
        </w:rPr>
      </w:pPr>
      <w:r w:rsidRPr="003C63FE">
        <w:rPr>
          <w:rFonts w:ascii="Arial" w:hAnsi="Arial" w:cs="Arial"/>
          <w:b/>
          <w:sz w:val="20"/>
          <w:szCs w:val="20"/>
        </w:rPr>
        <w:t>FORMAT SURAT PERNYATAAN</w:t>
      </w:r>
    </w:p>
    <w:p w14:paraId="30519BB1" w14:textId="77777777" w:rsidR="00425407" w:rsidRPr="003C63FE" w:rsidRDefault="00425407" w:rsidP="0042540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 xml:space="preserve">Yang bertandatangan di bawah ini: </w:t>
      </w:r>
    </w:p>
    <w:p w14:paraId="45CE919E" w14:textId="77777777" w:rsidR="00425407" w:rsidRPr="003C63FE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 xml:space="preserve">Nama </w:t>
      </w:r>
      <w:r w:rsidRPr="003C63FE">
        <w:rPr>
          <w:rFonts w:ascii="Arial" w:hAnsi="Arial" w:cs="Arial"/>
          <w:sz w:val="20"/>
          <w:szCs w:val="20"/>
        </w:rPr>
        <w:tab/>
        <w:t>:</w:t>
      </w:r>
      <w:r w:rsidRPr="003C63FE">
        <w:rPr>
          <w:rFonts w:ascii="Arial" w:hAnsi="Arial" w:cs="Arial"/>
          <w:sz w:val="20"/>
          <w:szCs w:val="20"/>
        </w:rPr>
        <w:tab/>
      </w:r>
      <w:r w:rsidR="00425407" w:rsidRPr="003C63FE">
        <w:rPr>
          <w:rFonts w:ascii="Arial" w:hAnsi="Arial" w:cs="Arial"/>
          <w:sz w:val="20"/>
          <w:szCs w:val="20"/>
        </w:rPr>
        <w:t>..........................</w:t>
      </w:r>
      <w:r w:rsidRPr="003C63FE">
        <w:rPr>
          <w:rFonts w:ascii="Arial" w:hAnsi="Arial" w:cs="Arial"/>
          <w:sz w:val="20"/>
          <w:szCs w:val="20"/>
        </w:rPr>
        <w:t>.......................................</w:t>
      </w:r>
      <w:r w:rsidR="00425407" w:rsidRPr="003C63FE">
        <w:rPr>
          <w:rFonts w:ascii="Arial" w:hAnsi="Arial" w:cs="Arial"/>
          <w:sz w:val="20"/>
          <w:szCs w:val="20"/>
        </w:rPr>
        <w:t xml:space="preserve">........................ </w:t>
      </w:r>
    </w:p>
    <w:p w14:paraId="20B53CB5" w14:textId="77777777" w:rsidR="00425407" w:rsidRPr="003C63FE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 xml:space="preserve">Tempat, Tanggal Lahir </w:t>
      </w:r>
      <w:r w:rsidRPr="003C63FE">
        <w:rPr>
          <w:rFonts w:ascii="Arial" w:hAnsi="Arial" w:cs="Arial"/>
          <w:sz w:val="20"/>
          <w:szCs w:val="20"/>
        </w:rPr>
        <w:tab/>
      </w:r>
      <w:r w:rsidR="00425407" w:rsidRPr="003C63FE">
        <w:rPr>
          <w:rFonts w:ascii="Arial" w:hAnsi="Arial" w:cs="Arial"/>
          <w:sz w:val="20"/>
          <w:szCs w:val="20"/>
        </w:rPr>
        <w:t>:</w:t>
      </w:r>
      <w:r w:rsidRPr="003C63FE">
        <w:rPr>
          <w:rFonts w:ascii="Arial" w:hAnsi="Arial" w:cs="Arial"/>
          <w:sz w:val="20"/>
          <w:szCs w:val="20"/>
        </w:rPr>
        <w:tab/>
      </w:r>
      <w:r w:rsidR="00425407" w:rsidRPr="003C63FE">
        <w:rPr>
          <w:rFonts w:ascii="Arial" w:hAnsi="Arial" w:cs="Arial"/>
          <w:sz w:val="20"/>
          <w:szCs w:val="20"/>
        </w:rPr>
        <w:t>.................., ........</w:t>
      </w:r>
      <w:r w:rsidRPr="003C63FE">
        <w:rPr>
          <w:rFonts w:ascii="Arial" w:hAnsi="Arial" w:cs="Arial"/>
          <w:sz w:val="20"/>
          <w:szCs w:val="20"/>
        </w:rPr>
        <w:t>......................................</w:t>
      </w:r>
      <w:r w:rsidR="00425407" w:rsidRPr="003C63FE">
        <w:rPr>
          <w:rFonts w:ascii="Arial" w:hAnsi="Arial" w:cs="Arial"/>
          <w:sz w:val="20"/>
          <w:szCs w:val="20"/>
        </w:rPr>
        <w:t xml:space="preserve">....................... </w:t>
      </w:r>
    </w:p>
    <w:p w14:paraId="63E6AB37" w14:textId="77777777" w:rsidR="00425407" w:rsidRPr="003C63FE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 xml:space="preserve">Nomor KTP/Identitas </w:t>
      </w:r>
      <w:r w:rsidRPr="003C63FE">
        <w:rPr>
          <w:rFonts w:ascii="Arial" w:hAnsi="Arial" w:cs="Arial"/>
          <w:sz w:val="20"/>
          <w:szCs w:val="20"/>
        </w:rPr>
        <w:tab/>
      </w:r>
      <w:r w:rsidR="00425407" w:rsidRPr="003C63FE">
        <w:rPr>
          <w:rFonts w:ascii="Arial" w:hAnsi="Arial" w:cs="Arial"/>
          <w:sz w:val="20"/>
          <w:szCs w:val="20"/>
        </w:rPr>
        <w:t xml:space="preserve">: </w:t>
      </w:r>
      <w:r w:rsidRPr="003C63FE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</w:t>
      </w:r>
      <w:r w:rsidR="00425407" w:rsidRPr="003C63FE">
        <w:rPr>
          <w:rFonts w:ascii="Arial" w:hAnsi="Arial" w:cs="Arial"/>
          <w:sz w:val="20"/>
          <w:szCs w:val="20"/>
        </w:rPr>
        <w:t xml:space="preserve"> </w:t>
      </w:r>
    </w:p>
    <w:p w14:paraId="2343576A" w14:textId="77777777" w:rsidR="00B71D02" w:rsidRPr="003C63FE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 xml:space="preserve">Pendidikan </w:t>
      </w:r>
      <w:r w:rsidRPr="003C63FE">
        <w:rPr>
          <w:rFonts w:ascii="Arial" w:hAnsi="Arial" w:cs="Arial"/>
          <w:sz w:val="20"/>
          <w:szCs w:val="20"/>
        </w:rPr>
        <w:tab/>
      </w:r>
      <w:r w:rsidR="00425407" w:rsidRPr="003C63FE">
        <w:rPr>
          <w:rFonts w:ascii="Arial" w:hAnsi="Arial" w:cs="Arial"/>
          <w:sz w:val="20"/>
          <w:szCs w:val="20"/>
        </w:rPr>
        <w:t xml:space="preserve">: </w:t>
      </w:r>
      <w:r w:rsidRPr="003C63FE">
        <w:rPr>
          <w:rFonts w:ascii="Arial" w:hAnsi="Arial" w:cs="Arial"/>
          <w:sz w:val="20"/>
          <w:szCs w:val="20"/>
        </w:rPr>
        <w:tab/>
      </w:r>
      <w:r w:rsidR="00425407" w:rsidRPr="003C63FE">
        <w:rPr>
          <w:rFonts w:ascii="Arial" w:hAnsi="Arial" w:cs="Arial"/>
          <w:sz w:val="20"/>
          <w:szCs w:val="20"/>
        </w:rPr>
        <w:t xml:space="preserve">Bidang studi .............................. </w:t>
      </w:r>
    </w:p>
    <w:p w14:paraId="697D4FB4" w14:textId="77777777" w:rsidR="00425407" w:rsidRPr="003C63FE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ab/>
      </w:r>
      <w:r w:rsidR="00425407" w:rsidRPr="003C63FE">
        <w:rPr>
          <w:rFonts w:ascii="Arial" w:hAnsi="Arial" w:cs="Arial"/>
          <w:sz w:val="20"/>
          <w:szCs w:val="20"/>
        </w:rPr>
        <w:t xml:space="preserve">: </w:t>
      </w:r>
      <w:r w:rsidRPr="003C63FE">
        <w:rPr>
          <w:rFonts w:ascii="Arial" w:hAnsi="Arial" w:cs="Arial"/>
          <w:sz w:val="20"/>
          <w:szCs w:val="20"/>
        </w:rPr>
        <w:tab/>
      </w:r>
      <w:r w:rsidR="00425407" w:rsidRPr="003C63FE">
        <w:rPr>
          <w:rFonts w:ascii="Arial" w:hAnsi="Arial" w:cs="Arial"/>
          <w:sz w:val="20"/>
          <w:szCs w:val="20"/>
        </w:rPr>
        <w:t xml:space="preserve">Universitas................................. </w:t>
      </w:r>
    </w:p>
    <w:p w14:paraId="07679033" w14:textId="431B666D" w:rsidR="00425407" w:rsidRPr="003C63FE" w:rsidRDefault="00425407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>Jabatan yang di</w:t>
      </w:r>
      <w:r w:rsidR="00B71D02" w:rsidRPr="003C63FE">
        <w:rPr>
          <w:rFonts w:ascii="Arial" w:hAnsi="Arial" w:cs="Arial"/>
          <w:sz w:val="20"/>
          <w:szCs w:val="20"/>
        </w:rPr>
        <w:t xml:space="preserve">lamar </w:t>
      </w:r>
      <w:r w:rsidR="00B71D02" w:rsidRPr="003C63FE">
        <w:rPr>
          <w:rFonts w:ascii="Arial" w:hAnsi="Arial" w:cs="Arial"/>
          <w:sz w:val="20"/>
          <w:szCs w:val="20"/>
        </w:rPr>
        <w:tab/>
      </w:r>
      <w:r w:rsidRPr="003C63FE">
        <w:rPr>
          <w:rFonts w:ascii="Arial" w:hAnsi="Arial" w:cs="Arial"/>
          <w:sz w:val="20"/>
          <w:szCs w:val="20"/>
        </w:rPr>
        <w:t xml:space="preserve">: </w:t>
      </w:r>
      <w:r w:rsidR="00B71D02" w:rsidRPr="003C63FE">
        <w:rPr>
          <w:rFonts w:ascii="Arial" w:hAnsi="Arial" w:cs="Arial"/>
          <w:sz w:val="20"/>
          <w:szCs w:val="20"/>
        </w:rPr>
        <w:tab/>
      </w:r>
      <w:r w:rsidR="005219BE" w:rsidRPr="003C63FE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……………………………………………………………………………..</w:t>
      </w:r>
      <w:r w:rsidRPr="003C63FE">
        <w:rPr>
          <w:rFonts w:ascii="Arial" w:hAnsi="Arial" w:cs="Arial"/>
          <w:sz w:val="20"/>
          <w:szCs w:val="20"/>
        </w:rPr>
        <w:t xml:space="preserve"> </w:t>
      </w:r>
    </w:p>
    <w:p w14:paraId="2BD083A8" w14:textId="77777777" w:rsidR="00425407" w:rsidRPr="003C63FE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 xml:space="preserve">Jenis Kelamin </w:t>
      </w:r>
      <w:r w:rsidRPr="003C63FE">
        <w:rPr>
          <w:rFonts w:ascii="Arial" w:hAnsi="Arial" w:cs="Arial"/>
          <w:sz w:val="20"/>
          <w:szCs w:val="20"/>
        </w:rPr>
        <w:tab/>
      </w:r>
      <w:r w:rsidR="00425407" w:rsidRPr="003C63FE">
        <w:rPr>
          <w:rFonts w:ascii="Arial" w:hAnsi="Arial" w:cs="Arial"/>
          <w:sz w:val="20"/>
          <w:szCs w:val="20"/>
        </w:rPr>
        <w:t xml:space="preserve">: </w:t>
      </w:r>
      <w:r w:rsidRPr="003C63FE">
        <w:rPr>
          <w:rFonts w:ascii="Arial" w:hAnsi="Arial" w:cs="Arial"/>
          <w:sz w:val="20"/>
          <w:szCs w:val="20"/>
        </w:rPr>
        <w:tab/>
      </w:r>
      <w:r w:rsidR="00425407" w:rsidRPr="003C63FE">
        <w:rPr>
          <w:rFonts w:ascii="Arial" w:hAnsi="Arial" w:cs="Arial"/>
          <w:sz w:val="20"/>
          <w:szCs w:val="20"/>
        </w:rPr>
        <w:t xml:space="preserve">Pria / Wanita *) </w:t>
      </w:r>
    </w:p>
    <w:p w14:paraId="314A85F2" w14:textId="77777777" w:rsidR="00425407" w:rsidRPr="003C63FE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 xml:space="preserve">Alamat </w:t>
      </w:r>
      <w:r w:rsidRPr="003C63FE">
        <w:rPr>
          <w:rFonts w:ascii="Arial" w:hAnsi="Arial" w:cs="Arial"/>
          <w:sz w:val="20"/>
          <w:szCs w:val="20"/>
        </w:rPr>
        <w:tab/>
      </w:r>
      <w:r w:rsidR="00425407" w:rsidRPr="003C63FE">
        <w:rPr>
          <w:rFonts w:ascii="Arial" w:hAnsi="Arial" w:cs="Arial"/>
          <w:sz w:val="20"/>
          <w:szCs w:val="20"/>
        </w:rPr>
        <w:t xml:space="preserve">: </w:t>
      </w:r>
      <w:r w:rsidRPr="003C63FE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</w:t>
      </w:r>
    </w:p>
    <w:p w14:paraId="1301502F" w14:textId="77777777" w:rsidR="00425407" w:rsidRPr="003C63FE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ab/>
      </w:r>
      <w:r w:rsidRPr="003C63FE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</w:t>
      </w:r>
      <w:r w:rsidR="00425407" w:rsidRPr="003C63FE">
        <w:rPr>
          <w:rFonts w:ascii="Arial" w:hAnsi="Arial" w:cs="Arial"/>
          <w:sz w:val="20"/>
          <w:szCs w:val="20"/>
        </w:rPr>
        <w:t xml:space="preserve"> </w:t>
      </w:r>
    </w:p>
    <w:p w14:paraId="346DE88D" w14:textId="77777777" w:rsidR="00425407" w:rsidRPr="003C63FE" w:rsidRDefault="00425407" w:rsidP="00B71D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7F3C04" w14:textId="77777777" w:rsidR="00425407" w:rsidRPr="003C63FE" w:rsidRDefault="00425407">
      <w:pPr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 xml:space="preserve">Dengan ini menyatakan dengan sesungguhnya, bahwa saya: </w:t>
      </w:r>
    </w:p>
    <w:p w14:paraId="672E5AA4" w14:textId="77777777" w:rsidR="00425407" w:rsidRPr="003C63FE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 xml:space="preserve">Tidak pernah dipidana dengan pidana penjara berdasarkan putusan pengadilan yang telah mempunyai kekuatan hukum yang tetap karena melakukan tindak pidana dengan pidana penjara 2 (dua) tahun atau lebih. </w:t>
      </w:r>
    </w:p>
    <w:p w14:paraId="785822B6" w14:textId="0FCFFE4A" w:rsidR="00425407" w:rsidRPr="003C63FE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 xml:space="preserve">Tidak pernah diberhentikan dengan hormat tidak atas permintaan sendiri atau tidak dengan hormat sebagai </w:t>
      </w:r>
      <w:r w:rsidR="001A7874" w:rsidRPr="003C63FE">
        <w:rPr>
          <w:rFonts w:ascii="Arial" w:hAnsi="Arial" w:cs="Arial"/>
          <w:sz w:val="20"/>
          <w:szCs w:val="20"/>
          <w:lang w:val="id"/>
        </w:rPr>
        <w:t>Pegawai Negeri Sipil, PPPK, Prajurit Tentara Nasional Indonesia, anggota Kepolisian Negara Republik Indonesia, atau diberhentikan tidak dengan hormat sebagai pegawai swasta</w:t>
      </w:r>
      <w:r w:rsidR="006E01C0">
        <w:rPr>
          <w:rFonts w:ascii="Arial" w:hAnsi="Arial" w:cs="Arial"/>
          <w:sz w:val="20"/>
          <w:szCs w:val="20"/>
          <w:lang w:val="id"/>
        </w:rPr>
        <w:t xml:space="preserve"> (</w:t>
      </w:r>
      <w:r w:rsidR="0068662E">
        <w:rPr>
          <w:rFonts w:ascii="Arial" w:hAnsi="Arial" w:cs="Arial"/>
          <w:sz w:val="20"/>
          <w:szCs w:val="20"/>
          <w:lang w:val="en-US"/>
        </w:rPr>
        <w:t>t</w:t>
      </w:r>
      <w:r w:rsidR="006E01C0">
        <w:rPr>
          <w:rFonts w:ascii="Arial" w:hAnsi="Arial" w:cs="Arial"/>
          <w:sz w:val="20"/>
          <w:szCs w:val="20"/>
          <w:lang w:val="id"/>
        </w:rPr>
        <w:t>ermasuk Badan Usaha Milik Negara atau Badan Usaha Milik Daerah)</w:t>
      </w:r>
      <w:r w:rsidRPr="003C63FE">
        <w:rPr>
          <w:rFonts w:ascii="Arial" w:hAnsi="Arial" w:cs="Arial"/>
          <w:sz w:val="20"/>
          <w:szCs w:val="20"/>
        </w:rPr>
        <w:t xml:space="preserve">. </w:t>
      </w:r>
    </w:p>
    <w:p w14:paraId="683897DA" w14:textId="56F3842E" w:rsidR="00425407" w:rsidRPr="003C63FE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>Tidak berkedudukan sebagai Calon Pegawai Negeri Sipil atau Pegawai Negeri Sipil, prajurit TNI, anggota Polri</w:t>
      </w:r>
      <w:r w:rsidR="0068662E">
        <w:rPr>
          <w:rFonts w:ascii="Arial" w:hAnsi="Arial" w:cs="Arial"/>
          <w:sz w:val="20"/>
          <w:szCs w:val="20"/>
          <w:lang w:val="en-US"/>
        </w:rPr>
        <w:t>;</w:t>
      </w:r>
    </w:p>
    <w:p w14:paraId="36810481" w14:textId="7610363A" w:rsidR="001A7874" w:rsidRPr="003C63FE" w:rsidRDefault="001A7874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  <w:lang w:val="en-US"/>
        </w:rPr>
        <w:t>Tidak berstatus sebagai peserta lulus seleksi calon ASN yang sedang dalam proses pengusulan penetapan Nomor Induk Pegawai;</w:t>
      </w:r>
    </w:p>
    <w:p w14:paraId="5E266A39" w14:textId="77777777" w:rsidR="00425407" w:rsidRPr="003C63FE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 xml:space="preserve">Tidak menjadi anggota atau pengurus partai politik atau terlibat politik praktis. </w:t>
      </w:r>
    </w:p>
    <w:p w14:paraId="02C5F95B" w14:textId="77777777" w:rsidR="00425407" w:rsidRPr="003C63FE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 xml:space="preserve">Memiliki kualifikasi pendidikan sesuai dengan persyaratan jabatan. </w:t>
      </w:r>
    </w:p>
    <w:p w14:paraId="7FFBDA11" w14:textId="77777777" w:rsidR="00425407" w:rsidRPr="003C63FE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 xml:space="preserve">Sehat jasmani dan rohani sesuai dengan jabatan yang dilamar. </w:t>
      </w:r>
    </w:p>
    <w:p w14:paraId="515ED64E" w14:textId="3E0DDABA" w:rsidR="00425407" w:rsidRPr="003C63FE" w:rsidRDefault="00425407" w:rsidP="003C63FE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>Tidak memiliki ketergantungan terhadap narkotika dan obat-obatan terlarang atau sejenisnya (Surat Keterangan Bebas Narkoba/NAPZA dari Rumah Sakit Pemerintah setempat yang masih berlaku wajib dilengkapi setelah peserta dinyatakan lulus pada pengumuman kelulusan akhir)</w:t>
      </w:r>
      <w:r w:rsidR="0068662E">
        <w:rPr>
          <w:rFonts w:ascii="Arial" w:hAnsi="Arial" w:cs="Arial"/>
          <w:sz w:val="20"/>
          <w:szCs w:val="20"/>
          <w:lang w:val="en-US"/>
        </w:rPr>
        <w:t>.</w:t>
      </w:r>
    </w:p>
    <w:p w14:paraId="3E505CDB" w14:textId="6FF167DB" w:rsidR="00425407" w:rsidRPr="003C63FE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 xml:space="preserve">Bersedia ditempatkan di seluruh wilayah Negara Kesatuan Republik Indonesia. </w:t>
      </w:r>
    </w:p>
    <w:p w14:paraId="2C071454" w14:textId="77777777" w:rsidR="00425407" w:rsidRPr="003C63FE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 xml:space="preserve">Bersedia mengabdi pada Badan </w:t>
      </w:r>
      <w:r w:rsidR="00FB2745" w:rsidRPr="003C63FE">
        <w:rPr>
          <w:rFonts w:ascii="Arial" w:hAnsi="Arial" w:cs="Arial"/>
          <w:sz w:val="20"/>
          <w:szCs w:val="20"/>
        </w:rPr>
        <w:t>Pengawas Pemilihan Umum</w:t>
      </w:r>
      <w:r w:rsidRPr="003C63FE">
        <w:rPr>
          <w:rFonts w:ascii="Arial" w:hAnsi="Arial" w:cs="Arial"/>
          <w:sz w:val="20"/>
          <w:szCs w:val="20"/>
        </w:rPr>
        <w:t xml:space="preserve"> dan tidak mengajukan pindah dengan alasan apapun sekurang-kurangnya selama 10 (sepuluh) tahun sejak TMT PNS. </w:t>
      </w:r>
    </w:p>
    <w:p w14:paraId="26A39B08" w14:textId="77777777" w:rsidR="00425407" w:rsidRPr="003C63FE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 xml:space="preserve">Apabila saya tetap mengajukan pindah dalam jangka waktu sebagaimana tercantum pada angka 10, maka saya menyatakan mengundurkan diri sebagai PNS </w:t>
      </w:r>
      <w:r w:rsidR="00FB2745" w:rsidRPr="003C63FE">
        <w:rPr>
          <w:rFonts w:ascii="Arial" w:hAnsi="Arial" w:cs="Arial"/>
          <w:sz w:val="20"/>
          <w:szCs w:val="20"/>
        </w:rPr>
        <w:t>Badan Pengawas Pemilihan Umum</w:t>
      </w:r>
      <w:r w:rsidRPr="003C63FE">
        <w:rPr>
          <w:rFonts w:ascii="Arial" w:hAnsi="Arial" w:cs="Arial"/>
          <w:sz w:val="20"/>
          <w:szCs w:val="20"/>
        </w:rPr>
        <w:t xml:space="preserve"> dan tidak dapat diangkat kembali sebagai CPNS/PNS di Kementerian/Lembaga lainnya</w:t>
      </w:r>
      <w:r w:rsidR="00FB2745" w:rsidRPr="003C63FE">
        <w:rPr>
          <w:rFonts w:ascii="Arial" w:hAnsi="Arial" w:cs="Arial"/>
          <w:sz w:val="20"/>
          <w:szCs w:val="20"/>
        </w:rPr>
        <w:t xml:space="preserve"> pada periode berikutnya</w:t>
      </w:r>
      <w:r w:rsidRPr="003C63FE">
        <w:rPr>
          <w:rFonts w:ascii="Arial" w:hAnsi="Arial" w:cs="Arial"/>
          <w:sz w:val="20"/>
          <w:szCs w:val="20"/>
        </w:rPr>
        <w:t xml:space="preserve">. </w:t>
      </w:r>
    </w:p>
    <w:p w14:paraId="6D7F4471" w14:textId="2A060FED" w:rsidR="00425407" w:rsidRPr="003C63FE" w:rsidRDefault="00425407">
      <w:pPr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 xml:space="preserve">Demikian surat pernyataan ini dibuat dengan sesungguhnya, apabila di kemudian hari ditemukan data yang tidak benar, maka saya menerima keputusan panitia untuk membatalkan keikutsertaan/kelulusan saya pada </w:t>
      </w:r>
      <w:r w:rsidR="00D953A1">
        <w:rPr>
          <w:rFonts w:ascii="Arial" w:hAnsi="Arial" w:cs="Arial"/>
          <w:sz w:val="20"/>
          <w:szCs w:val="20"/>
          <w:lang w:val="en-US"/>
        </w:rPr>
        <w:t>S</w:t>
      </w:r>
      <w:r w:rsidRPr="003C63FE">
        <w:rPr>
          <w:rFonts w:ascii="Arial" w:hAnsi="Arial" w:cs="Arial"/>
          <w:sz w:val="20"/>
          <w:szCs w:val="20"/>
        </w:rPr>
        <w:t xml:space="preserve">eleksi </w:t>
      </w:r>
      <w:r w:rsidR="00D953A1">
        <w:rPr>
          <w:rFonts w:ascii="Arial" w:hAnsi="Arial" w:cs="Arial"/>
          <w:sz w:val="20"/>
          <w:szCs w:val="20"/>
          <w:lang w:val="en-US"/>
        </w:rPr>
        <w:t xml:space="preserve">Pengadaaan </w:t>
      </w:r>
      <w:r w:rsidRPr="003C63FE">
        <w:rPr>
          <w:rFonts w:ascii="Arial" w:hAnsi="Arial" w:cs="Arial"/>
          <w:sz w:val="20"/>
          <w:szCs w:val="20"/>
        </w:rPr>
        <w:t xml:space="preserve">CPNS </w:t>
      </w:r>
      <w:r w:rsidR="00FB2745" w:rsidRPr="003C63FE">
        <w:rPr>
          <w:rFonts w:ascii="Arial" w:hAnsi="Arial" w:cs="Arial"/>
          <w:sz w:val="20"/>
          <w:szCs w:val="20"/>
        </w:rPr>
        <w:t xml:space="preserve">Badan Pengawas Pemilihan Umum </w:t>
      </w:r>
      <w:r w:rsidRPr="003C63FE">
        <w:rPr>
          <w:rFonts w:ascii="Arial" w:hAnsi="Arial" w:cs="Arial"/>
          <w:sz w:val="20"/>
          <w:szCs w:val="20"/>
        </w:rPr>
        <w:t>Tahun Anggaran 20</w:t>
      </w:r>
      <w:r w:rsidR="008F3CBF" w:rsidRPr="003C63FE">
        <w:rPr>
          <w:rFonts w:ascii="Arial" w:hAnsi="Arial" w:cs="Arial"/>
          <w:sz w:val="20"/>
          <w:szCs w:val="20"/>
          <w:lang w:val="en-ID"/>
        </w:rPr>
        <w:t>2</w:t>
      </w:r>
      <w:r w:rsidR="001A7874" w:rsidRPr="003C63FE">
        <w:rPr>
          <w:rFonts w:ascii="Arial" w:hAnsi="Arial" w:cs="Arial"/>
          <w:sz w:val="20"/>
          <w:szCs w:val="20"/>
          <w:lang w:val="en-ID"/>
        </w:rPr>
        <w:t>4</w:t>
      </w:r>
      <w:r w:rsidRPr="003C63FE">
        <w:rPr>
          <w:rFonts w:ascii="Arial" w:hAnsi="Arial" w:cs="Arial"/>
          <w:sz w:val="20"/>
          <w:szCs w:val="20"/>
        </w:rPr>
        <w:t xml:space="preserve">. </w:t>
      </w:r>
    </w:p>
    <w:p w14:paraId="46718847" w14:textId="77777777" w:rsidR="00B71D02" w:rsidRPr="003C63FE" w:rsidRDefault="00B71D02">
      <w:pPr>
        <w:rPr>
          <w:rFonts w:ascii="Arial" w:hAnsi="Arial" w:cs="Arial"/>
          <w:sz w:val="20"/>
          <w:szCs w:val="20"/>
        </w:rPr>
      </w:pPr>
    </w:p>
    <w:p w14:paraId="0C85F4EC" w14:textId="0F3D95BB" w:rsidR="00425407" w:rsidRPr="003C63FE" w:rsidRDefault="00425407" w:rsidP="00B71D0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>.........</w:t>
      </w:r>
      <w:r w:rsidR="00B71D02" w:rsidRPr="003C63FE">
        <w:rPr>
          <w:rFonts w:ascii="Arial" w:hAnsi="Arial" w:cs="Arial"/>
          <w:sz w:val="20"/>
          <w:szCs w:val="20"/>
        </w:rPr>
        <w:t>............</w:t>
      </w:r>
      <w:r w:rsidRPr="003C63FE">
        <w:rPr>
          <w:rFonts w:ascii="Arial" w:hAnsi="Arial" w:cs="Arial"/>
          <w:sz w:val="20"/>
          <w:szCs w:val="20"/>
        </w:rPr>
        <w:t>..........., ….</w:t>
      </w:r>
      <w:r w:rsidR="00B71D02" w:rsidRPr="003C63FE">
        <w:rPr>
          <w:rFonts w:ascii="Arial" w:hAnsi="Arial" w:cs="Arial"/>
          <w:sz w:val="20"/>
          <w:szCs w:val="20"/>
        </w:rPr>
        <w:t>..</w:t>
      </w:r>
      <w:r w:rsidRPr="003C63FE">
        <w:rPr>
          <w:rFonts w:ascii="Arial" w:hAnsi="Arial" w:cs="Arial"/>
          <w:sz w:val="20"/>
          <w:szCs w:val="20"/>
        </w:rPr>
        <w:t xml:space="preserve">. </w:t>
      </w:r>
      <w:r w:rsidR="008F3CBF" w:rsidRPr="003C63FE">
        <w:rPr>
          <w:rFonts w:ascii="Arial" w:hAnsi="Arial" w:cs="Arial"/>
          <w:sz w:val="20"/>
          <w:szCs w:val="20"/>
          <w:lang w:val="en-ID"/>
        </w:rPr>
        <w:t>202</w:t>
      </w:r>
      <w:r w:rsidR="001A7874" w:rsidRPr="003C63FE">
        <w:rPr>
          <w:rFonts w:ascii="Arial" w:hAnsi="Arial" w:cs="Arial"/>
          <w:sz w:val="20"/>
          <w:szCs w:val="20"/>
          <w:lang w:val="en-ID"/>
        </w:rPr>
        <w:t>4</w:t>
      </w:r>
      <w:r w:rsidRPr="003C63FE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</w:tblGrid>
      <w:tr w:rsidR="00425407" w:rsidRPr="003C63FE" w14:paraId="292D3494" w14:textId="77777777" w:rsidTr="00425407">
        <w:trPr>
          <w:trHeight w:val="1764"/>
        </w:trPr>
        <w:tc>
          <w:tcPr>
            <w:tcW w:w="2978" w:type="dxa"/>
          </w:tcPr>
          <w:p w14:paraId="0A11AF25" w14:textId="77777777" w:rsidR="00425407" w:rsidRPr="003C63FE" w:rsidRDefault="00425407" w:rsidP="00425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3FE">
              <w:rPr>
                <w:rFonts w:ascii="Arial" w:hAnsi="Arial" w:cs="Arial"/>
                <w:sz w:val="20"/>
                <w:szCs w:val="20"/>
              </w:rPr>
              <w:t>Yang membuat pernyataan</w:t>
            </w:r>
          </w:p>
          <w:p w14:paraId="6378D4C3" w14:textId="77777777" w:rsidR="00425407" w:rsidRPr="003C63FE" w:rsidRDefault="00425407" w:rsidP="00B71D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73121" w14:textId="7B515955" w:rsidR="00425407" w:rsidRPr="003C63FE" w:rsidRDefault="00D953A1" w:rsidP="00425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(e</w:t>
            </w:r>
            <w:r w:rsidR="001A7874" w:rsidRPr="003C63FE">
              <w:rPr>
                <w:rFonts w:ascii="Arial" w:hAnsi="Arial" w:cs="Arial"/>
                <w:sz w:val="20"/>
                <w:szCs w:val="20"/>
              </w:rPr>
              <w:t>-meterai</w:t>
            </w:r>
            <w:r w:rsidR="00425407" w:rsidRPr="003C6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3CBF" w:rsidRPr="003C63FE">
              <w:rPr>
                <w:rFonts w:ascii="Arial" w:hAnsi="Arial" w:cs="Arial"/>
                <w:sz w:val="20"/>
                <w:szCs w:val="20"/>
                <w:lang w:val="en-ID"/>
              </w:rPr>
              <w:t>10</w:t>
            </w:r>
            <w:r w:rsidR="00EC7AD3">
              <w:rPr>
                <w:rFonts w:ascii="Arial" w:hAnsi="Arial" w:cs="Arial"/>
                <w:sz w:val="20"/>
                <w:szCs w:val="20"/>
                <w:lang w:val="en-ID"/>
              </w:rPr>
              <w:t>.</w:t>
            </w:r>
            <w:r w:rsidR="00FB2745" w:rsidRPr="003C63FE">
              <w:rPr>
                <w:rFonts w:ascii="Arial" w:hAnsi="Arial" w:cs="Arial"/>
                <w:sz w:val="20"/>
                <w:szCs w:val="20"/>
              </w:rPr>
              <w:t>000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07610D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07610D" w:rsidRPr="0007610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tt</w:t>
            </w:r>
            <w:r w:rsidR="00B71D02" w:rsidRPr="0007610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proofErr w:type="gramEnd"/>
          </w:p>
          <w:p w14:paraId="3674953B" w14:textId="77777777" w:rsidR="00B71D02" w:rsidRPr="003C63FE" w:rsidRDefault="00B71D02" w:rsidP="00425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8DD4E5" w14:textId="77777777" w:rsidR="00425407" w:rsidRPr="003C63FE" w:rsidRDefault="00425407" w:rsidP="00B71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3FE">
              <w:rPr>
                <w:rFonts w:ascii="Arial" w:hAnsi="Arial" w:cs="Arial"/>
                <w:sz w:val="20"/>
                <w:szCs w:val="20"/>
              </w:rPr>
              <w:t>.....</w:t>
            </w:r>
            <w:r w:rsidR="00B71D02" w:rsidRPr="003C63FE">
              <w:rPr>
                <w:rFonts w:ascii="Arial" w:hAnsi="Arial" w:cs="Arial"/>
                <w:sz w:val="20"/>
                <w:szCs w:val="20"/>
              </w:rPr>
              <w:t>...............................</w:t>
            </w:r>
          </w:p>
        </w:tc>
      </w:tr>
    </w:tbl>
    <w:p w14:paraId="4646CE02" w14:textId="77777777" w:rsidR="000F681C" w:rsidRPr="003C63FE" w:rsidRDefault="00425407">
      <w:pPr>
        <w:rPr>
          <w:rFonts w:ascii="Arial" w:hAnsi="Arial" w:cs="Arial"/>
          <w:sz w:val="20"/>
          <w:szCs w:val="20"/>
        </w:rPr>
      </w:pPr>
      <w:r w:rsidRPr="003C63FE">
        <w:rPr>
          <w:rFonts w:ascii="Arial" w:hAnsi="Arial" w:cs="Arial"/>
          <w:sz w:val="20"/>
          <w:szCs w:val="20"/>
        </w:rPr>
        <w:t>Catatan: *) Dapat dipilih salah satu</w:t>
      </w:r>
    </w:p>
    <w:sectPr w:rsidR="000F681C" w:rsidRPr="003C63FE" w:rsidSect="00B71D02">
      <w:pgSz w:w="12242" w:h="18722" w:code="258"/>
      <w:pgMar w:top="1440" w:right="1185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5670E" w14:textId="77777777" w:rsidR="00CF6842" w:rsidRDefault="00CF6842" w:rsidP="00425407">
      <w:pPr>
        <w:spacing w:after="0" w:line="240" w:lineRule="auto"/>
      </w:pPr>
      <w:r>
        <w:separator/>
      </w:r>
    </w:p>
  </w:endnote>
  <w:endnote w:type="continuationSeparator" w:id="0">
    <w:p w14:paraId="400A197C" w14:textId="77777777" w:rsidR="00CF6842" w:rsidRDefault="00CF6842" w:rsidP="0042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A8CC" w14:textId="77777777" w:rsidR="00CF6842" w:rsidRDefault="00CF6842" w:rsidP="00425407">
      <w:pPr>
        <w:spacing w:after="0" w:line="240" w:lineRule="auto"/>
      </w:pPr>
      <w:r>
        <w:separator/>
      </w:r>
    </w:p>
  </w:footnote>
  <w:footnote w:type="continuationSeparator" w:id="0">
    <w:p w14:paraId="1AEF4EA6" w14:textId="77777777" w:rsidR="00CF6842" w:rsidRDefault="00CF6842" w:rsidP="00425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729A"/>
    <w:multiLevelType w:val="hybridMultilevel"/>
    <w:tmpl w:val="894C97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87225"/>
    <w:multiLevelType w:val="hybridMultilevel"/>
    <w:tmpl w:val="10003D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07"/>
    <w:rsid w:val="0007610D"/>
    <w:rsid w:val="000761DC"/>
    <w:rsid w:val="000A23F0"/>
    <w:rsid w:val="000F681C"/>
    <w:rsid w:val="00133DF1"/>
    <w:rsid w:val="00161959"/>
    <w:rsid w:val="00166043"/>
    <w:rsid w:val="001A7874"/>
    <w:rsid w:val="001D6A64"/>
    <w:rsid w:val="001E53BD"/>
    <w:rsid w:val="00247DD0"/>
    <w:rsid w:val="00265D21"/>
    <w:rsid w:val="00304A1A"/>
    <w:rsid w:val="00305B3F"/>
    <w:rsid w:val="003C63FE"/>
    <w:rsid w:val="00425407"/>
    <w:rsid w:val="004B7CD0"/>
    <w:rsid w:val="004D17B9"/>
    <w:rsid w:val="005219BE"/>
    <w:rsid w:val="00595655"/>
    <w:rsid w:val="00613AF5"/>
    <w:rsid w:val="006145E2"/>
    <w:rsid w:val="00653CFF"/>
    <w:rsid w:val="0068662E"/>
    <w:rsid w:val="006E01C0"/>
    <w:rsid w:val="007223D8"/>
    <w:rsid w:val="007E3979"/>
    <w:rsid w:val="008C49F9"/>
    <w:rsid w:val="008E520F"/>
    <w:rsid w:val="008F3CBF"/>
    <w:rsid w:val="00936ECC"/>
    <w:rsid w:val="00947089"/>
    <w:rsid w:val="00A342B8"/>
    <w:rsid w:val="00A3704A"/>
    <w:rsid w:val="00A67BBC"/>
    <w:rsid w:val="00A716E6"/>
    <w:rsid w:val="00AB2723"/>
    <w:rsid w:val="00AD6F45"/>
    <w:rsid w:val="00B71D02"/>
    <w:rsid w:val="00C50B83"/>
    <w:rsid w:val="00CF6842"/>
    <w:rsid w:val="00D65767"/>
    <w:rsid w:val="00D953A1"/>
    <w:rsid w:val="00E34BB5"/>
    <w:rsid w:val="00EC7AD3"/>
    <w:rsid w:val="00FB2745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47A444"/>
  <w15:docId w15:val="{03948F4E-78B8-4A3F-8D52-E9F82A37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07"/>
    <w:pPr>
      <w:ind w:left="720"/>
      <w:contextualSpacing/>
    </w:pPr>
  </w:style>
  <w:style w:type="table" w:styleId="TableGrid">
    <w:name w:val="Table Grid"/>
    <w:basedOn w:val="TableNormal"/>
    <w:uiPriority w:val="39"/>
    <w:rsid w:val="0042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407"/>
  </w:style>
  <w:style w:type="paragraph" w:styleId="Footer">
    <w:name w:val="footer"/>
    <w:basedOn w:val="Normal"/>
    <w:link w:val="Foot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07"/>
  </w:style>
  <w:style w:type="paragraph" w:styleId="BalloonText">
    <w:name w:val="Balloon Text"/>
    <w:basedOn w:val="Normal"/>
    <w:link w:val="BalloonTextChar"/>
    <w:uiPriority w:val="99"/>
    <w:semiHidden/>
    <w:unhideWhenUsed/>
    <w:rsid w:val="0059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Bawaslu</dc:creator>
  <cp:keywords/>
  <dc:description/>
  <cp:lastModifiedBy>febri dell</cp:lastModifiedBy>
  <cp:revision>4</cp:revision>
  <cp:lastPrinted>2024-08-19T05:34:00Z</cp:lastPrinted>
  <dcterms:created xsi:type="dcterms:W3CDTF">2024-08-19T07:28:00Z</dcterms:created>
  <dcterms:modified xsi:type="dcterms:W3CDTF">2024-08-19T09:58:00Z</dcterms:modified>
</cp:coreProperties>
</file>